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EE931" w14:textId="68058806" w:rsidR="004547CB" w:rsidRDefault="00012C7B" w:rsidP="004547CB">
      <w:pPr>
        <w:spacing w:line="276" w:lineRule="auto"/>
        <w:rPr>
          <w:b/>
          <w:color w:val="00060A"/>
        </w:rPr>
      </w:pPr>
      <w:bookmarkStart w:id="0" w:name="_GoBack"/>
      <w:bookmarkEnd w:id="0"/>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proofErr w:type="gramStart"/>
      <w:r>
        <w:rPr>
          <w:b/>
          <w:color w:val="00060A"/>
        </w:rPr>
        <w:t>...............</w:t>
      </w:r>
      <w:proofErr w:type="gramEnd"/>
      <w:r>
        <w:rPr>
          <w:b/>
          <w:color w:val="00060A"/>
        </w:rPr>
        <w:t xml:space="preserve"> MÜDÜRLÜĞÜNE</w:t>
      </w:r>
    </w:p>
    <w:p w14:paraId="63B2FF53" w14:textId="77777777" w:rsidR="004547CB" w:rsidRDefault="004547CB" w:rsidP="004547CB">
      <w:pPr>
        <w:spacing w:line="276" w:lineRule="auto"/>
        <w:rPr>
          <w:b/>
          <w:color w:val="00060A"/>
        </w:rPr>
      </w:pPr>
    </w:p>
    <w:p w14:paraId="64FA0DE2" w14:textId="42208BFD" w:rsidR="004547CB" w:rsidRDefault="004547CB" w:rsidP="004547CB">
      <w:pPr>
        <w:spacing w:line="276" w:lineRule="auto"/>
        <w:rPr>
          <w:b/>
          <w:color w:val="00060A"/>
        </w:rPr>
      </w:pPr>
      <w:proofErr w:type="gramStart"/>
      <w:r>
        <w:rPr>
          <w:b/>
          <w:color w:val="00060A"/>
        </w:rPr>
        <w:t>KONU</w:t>
      </w:r>
      <w:r>
        <w:rPr>
          <w:b/>
          <w:color w:val="00060A"/>
        </w:rPr>
        <w:tab/>
        <w:t>:İfade istemi hakkında</w:t>
      </w:r>
      <w:r w:rsidR="00F3455B">
        <w:rPr>
          <w:b/>
          <w:color w:val="00060A"/>
        </w:rPr>
        <w:t>.</w:t>
      </w:r>
      <w:proofErr w:type="gramEnd"/>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511E14A2" w14:textId="5E0F229A" w:rsidR="0022671D" w:rsidRDefault="0022671D" w:rsidP="0022671D">
      <w:r>
        <w:t>29.12.2021 tarihinde derse girmediğim gerekçesiyle ifademin istendiği belirtilmektedir.</w:t>
      </w:r>
    </w:p>
    <w:p w14:paraId="7ABAD901" w14:textId="77777777" w:rsidR="0022671D" w:rsidRDefault="0022671D" w:rsidP="0022671D"/>
    <w:p w14:paraId="6B4A4F0D" w14:textId="76DE8194" w:rsidR="004547CB" w:rsidRDefault="004547CB" w:rsidP="0022671D">
      <w:r w:rsidRPr="00304875">
        <w:t xml:space="preserve">Eğitim </w:t>
      </w:r>
      <w:r>
        <w:t xml:space="preserve">ve Bilim </w:t>
      </w:r>
      <w:proofErr w:type="spellStart"/>
      <w:r>
        <w:t>İşgörenleri</w:t>
      </w:r>
      <w:proofErr w:type="spellEnd"/>
      <w:r w:rsidRPr="00304875">
        <w:t xml:space="preserve"> Sendikası</w:t>
      </w:r>
      <w:r w:rsidRPr="009E4275">
        <w:rPr>
          <w:b/>
          <w:bCs/>
        </w:rPr>
        <w:t>(EĞİTİM-İŞ)</w:t>
      </w:r>
      <w:r w:rsidRPr="00304875">
        <w:t xml:space="preserve"> Merkez Yönetim Kurulu</w:t>
      </w:r>
      <w:r>
        <w:t xml:space="preserve"> 21.12.2021 tarih ve 178 sayılı kararı </w:t>
      </w:r>
      <w:proofErr w:type="gramStart"/>
      <w:r>
        <w:t>ile;</w:t>
      </w:r>
      <w:proofErr w:type="gramEnd"/>
    </w:p>
    <w:p w14:paraId="1CC7A03C" w14:textId="77777777" w:rsidR="004547CB" w:rsidRDefault="004547CB" w:rsidP="004547CB">
      <w:pPr>
        <w:spacing w:line="20" w:lineRule="atLeast"/>
        <w:jc w:val="both"/>
        <w:rPr>
          <w:i/>
          <w:iCs/>
        </w:rPr>
      </w:pPr>
    </w:p>
    <w:p w14:paraId="315AD0AD" w14:textId="77777777" w:rsidR="004547CB" w:rsidRPr="00CF4F20" w:rsidRDefault="004547CB" w:rsidP="004547CB">
      <w:pPr>
        <w:spacing w:line="20" w:lineRule="atLeast"/>
        <w:rPr>
          <w:i/>
          <w:iCs/>
        </w:rPr>
      </w:pPr>
      <w:r>
        <w:rPr>
          <w:i/>
          <w:iCs/>
        </w:rPr>
        <w:t>“...</w:t>
      </w:r>
      <w:r w:rsidRPr="00CF4F20">
        <w:rPr>
          <w:i/>
          <w:iCs/>
        </w:rPr>
        <w:t>29 Aralık 2021 tarihinde gerçekleştirilecek olan 1 günlük iş bırakma eylemiyle ilgili</w:t>
      </w:r>
    </w:p>
    <w:p w14:paraId="04043D24" w14:textId="77777777" w:rsidR="004547CB" w:rsidRPr="00CF4F20" w:rsidRDefault="004547CB" w:rsidP="004547CB">
      <w:pPr>
        <w:spacing w:line="20" w:lineRule="atLeast"/>
        <w:rPr>
          <w:i/>
          <w:iCs/>
        </w:rPr>
      </w:pPr>
      <w:proofErr w:type="gramStart"/>
      <w:r w:rsidRPr="00CF4F20">
        <w:rPr>
          <w:i/>
          <w:iCs/>
        </w:rPr>
        <w:t>olarak</w:t>
      </w:r>
      <w:proofErr w:type="gramEnd"/>
      <w:r w:rsidRPr="00CF4F20">
        <w:rPr>
          <w:i/>
          <w:iCs/>
        </w:rPr>
        <w:t>;</w:t>
      </w:r>
    </w:p>
    <w:p w14:paraId="31AA3BB6" w14:textId="77777777" w:rsidR="004547CB" w:rsidRPr="00CF4F20" w:rsidRDefault="004547CB" w:rsidP="004547CB">
      <w:pPr>
        <w:spacing w:line="20" w:lineRule="atLeast"/>
        <w:rPr>
          <w:i/>
          <w:iCs/>
        </w:rPr>
      </w:pPr>
      <w:r w:rsidRPr="00CF4F20">
        <w:rPr>
          <w:i/>
          <w:iCs/>
        </w:rPr>
        <w:t>Sendikamızın 22.12.2021 tarihinde iş kolunda örgütlü tüm sendikalara hazırlanacak</w:t>
      </w:r>
    </w:p>
    <w:p w14:paraId="6AC18058" w14:textId="77777777" w:rsidR="004547CB" w:rsidRPr="00CF4F20" w:rsidRDefault="004547CB" w:rsidP="004547CB">
      <w:pPr>
        <w:spacing w:line="20" w:lineRule="atLeast"/>
        <w:rPr>
          <w:i/>
          <w:iCs/>
        </w:rPr>
      </w:pPr>
      <w:proofErr w:type="gramStart"/>
      <w:r w:rsidRPr="00CF4F20">
        <w:rPr>
          <w:i/>
          <w:iCs/>
        </w:rPr>
        <w:t>bir</w:t>
      </w:r>
      <w:proofErr w:type="gramEnd"/>
      <w:r w:rsidRPr="00CF4F20">
        <w:rPr>
          <w:i/>
          <w:iCs/>
        </w:rPr>
        <w:t xml:space="preserve"> metinle çağrıda bulunulmasına;</w:t>
      </w:r>
    </w:p>
    <w:p w14:paraId="1C6597E6" w14:textId="77777777" w:rsidR="004547CB" w:rsidRPr="00CF4F20" w:rsidRDefault="004547CB" w:rsidP="004547CB">
      <w:pPr>
        <w:spacing w:line="20" w:lineRule="atLeast"/>
        <w:rPr>
          <w:i/>
          <w:iCs/>
        </w:rPr>
      </w:pPr>
      <w:r w:rsidRPr="00CF4F20">
        <w:rPr>
          <w:i/>
          <w:iCs/>
        </w:rPr>
        <w:t>Bu çağrı metninin 27.12.2021 tarihinde tüm işyerlerinde okunmasına;</w:t>
      </w:r>
    </w:p>
    <w:p w14:paraId="00810390" w14:textId="77777777" w:rsidR="004547CB" w:rsidRPr="00CF4F20" w:rsidRDefault="004547CB" w:rsidP="004547CB">
      <w:pPr>
        <w:spacing w:line="20" w:lineRule="atLeast"/>
        <w:rPr>
          <w:i/>
          <w:iCs/>
        </w:rPr>
      </w:pPr>
      <w:r w:rsidRPr="00CF4F20">
        <w:rPr>
          <w:i/>
          <w:iCs/>
        </w:rPr>
        <w:t>İş bırakma eylemiyle ilgili Genel Merkezimizce hazırlanan görsellerin</w:t>
      </w:r>
    </w:p>
    <w:p w14:paraId="707256D8" w14:textId="77777777" w:rsidR="004547CB" w:rsidRPr="00CF4F20" w:rsidRDefault="004547CB" w:rsidP="004547CB">
      <w:pPr>
        <w:spacing w:line="20" w:lineRule="atLeast"/>
        <w:rPr>
          <w:i/>
          <w:iCs/>
        </w:rPr>
      </w:pPr>
      <w:proofErr w:type="gramStart"/>
      <w:r w:rsidRPr="00CF4F20">
        <w:rPr>
          <w:i/>
          <w:iCs/>
        </w:rPr>
        <w:t>paylaşılmasına</w:t>
      </w:r>
      <w:proofErr w:type="gramEnd"/>
      <w:r w:rsidRPr="00CF4F20">
        <w:rPr>
          <w:i/>
          <w:iCs/>
        </w:rPr>
        <w:t xml:space="preserve"> ve sendika binalarına asılmasına;</w:t>
      </w:r>
    </w:p>
    <w:p w14:paraId="6D7A8AC3" w14:textId="77777777" w:rsidR="004547CB" w:rsidRPr="00CF4F20" w:rsidRDefault="004547CB" w:rsidP="004547CB">
      <w:pPr>
        <w:spacing w:line="20" w:lineRule="atLeast"/>
        <w:rPr>
          <w:i/>
          <w:iCs/>
        </w:rPr>
      </w:pPr>
      <w:r w:rsidRPr="00CF4F20">
        <w:rPr>
          <w:i/>
          <w:iCs/>
        </w:rPr>
        <w:t>28.12.2021 tarihinde sosyal medya üzerinden iş bırakma eyleminin tanıtılmasına;</w:t>
      </w:r>
    </w:p>
    <w:p w14:paraId="112A4E9B" w14:textId="77777777" w:rsidR="004547CB" w:rsidRPr="00CF4F20" w:rsidRDefault="004547CB" w:rsidP="004547CB">
      <w:pPr>
        <w:spacing w:line="20" w:lineRule="atLeast"/>
        <w:rPr>
          <w:i/>
          <w:iCs/>
        </w:rPr>
      </w:pPr>
      <w:r w:rsidRPr="00CF4F20">
        <w:rPr>
          <w:i/>
          <w:iCs/>
        </w:rPr>
        <w:t>Ülkemizde yaşanan derin ekonomik krizler sonucunda ortaya çıkan aşırı zamlar,</w:t>
      </w:r>
    </w:p>
    <w:p w14:paraId="1F165C37" w14:textId="77777777" w:rsidR="004547CB" w:rsidRPr="00CF4F20" w:rsidRDefault="004547CB" w:rsidP="004547CB">
      <w:pPr>
        <w:spacing w:line="20" w:lineRule="atLeast"/>
        <w:rPr>
          <w:i/>
          <w:iCs/>
        </w:rPr>
      </w:pPr>
      <w:proofErr w:type="gramStart"/>
      <w:r w:rsidRPr="00CF4F20">
        <w:rPr>
          <w:i/>
          <w:iCs/>
        </w:rPr>
        <w:t>pahalılık</w:t>
      </w:r>
      <w:proofErr w:type="gramEnd"/>
      <w:r w:rsidRPr="00CF4F20">
        <w:rPr>
          <w:i/>
          <w:iCs/>
        </w:rPr>
        <w:t xml:space="preserve"> ve yoksullaşma nedeniyle ulusal, demokratik, laik, sosyal bir hukuk devleti</w:t>
      </w:r>
    </w:p>
    <w:p w14:paraId="37DC5D88" w14:textId="77777777" w:rsidR="004547CB" w:rsidRPr="00CF4F20" w:rsidRDefault="004547CB" w:rsidP="004547CB">
      <w:pPr>
        <w:spacing w:line="20" w:lineRule="atLeast"/>
        <w:rPr>
          <w:i/>
          <w:iCs/>
        </w:rPr>
      </w:pPr>
      <w:proofErr w:type="gramStart"/>
      <w:r w:rsidRPr="00CF4F20">
        <w:rPr>
          <w:i/>
          <w:iCs/>
        </w:rPr>
        <w:t>olan</w:t>
      </w:r>
      <w:proofErr w:type="gramEnd"/>
      <w:r w:rsidRPr="00CF4F20">
        <w:rPr>
          <w:i/>
          <w:iCs/>
        </w:rPr>
        <w:t xml:space="preserve"> Türkiye Cumhuriyeti’ne, emeğimize, geleceğimize ve bağımsızlığımıza sahip</w:t>
      </w:r>
    </w:p>
    <w:p w14:paraId="1BFD030D" w14:textId="77777777" w:rsidR="004547CB" w:rsidRPr="00CF4F20" w:rsidRDefault="004547CB" w:rsidP="004547CB">
      <w:pPr>
        <w:spacing w:line="20" w:lineRule="atLeast"/>
        <w:rPr>
          <w:i/>
          <w:iCs/>
        </w:rPr>
      </w:pPr>
      <w:proofErr w:type="gramStart"/>
      <w:r w:rsidRPr="00CF4F20">
        <w:rPr>
          <w:i/>
          <w:iCs/>
        </w:rPr>
        <w:t>çıkmak</w:t>
      </w:r>
      <w:proofErr w:type="gramEnd"/>
      <w:r w:rsidRPr="00CF4F20">
        <w:rPr>
          <w:i/>
          <w:iCs/>
        </w:rPr>
        <w:t xml:space="preserve"> için 29.12.2021 tarihinde, uyarı amaçlı 1 günlük iş bırakma eylemine tüm</w:t>
      </w:r>
    </w:p>
    <w:p w14:paraId="546AB8A0" w14:textId="77777777" w:rsidR="004547CB" w:rsidRPr="00CF4F20" w:rsidRDefault="004547CB" w:rsidP="004547CB">
      <w:pPr>
        <w:spacing w:line="20" w:lineRule="atLeast"/>
        <w:rPr>
          <w:i/>
          <w:iCs/>
        </w:rPr>
      </w:pPr>
      <w:proofErr w:type="gramStart"/>
      <w:r w:rsidRPr="00CF4F20">
        <w:rPr>
          <w:i/>
          <w:iCs/>
        </w:rPr>
        <w:t>üyelerimizin</w:t>
      </w:r>
      <w:proofErr w:type="gramEnd"/>
      <w:r w:rsidRPr="00CF4F20">
        <w:rPr>
          <w:i/>
          <w:iCs/>
        </w:rPr>
        <w:t xml:space="preserve"> katılımı ile üyelerimiz dışındaki kamu emekçilerinin eyleme dahil</w:t>
      </w:r>
    </w:p>
    <w:p w14:paraId="1D39C717" w14:textId="77777777" w:rsidR="004547CB" w:rsidRPr="00CF4F20" w:rsidRDefault="004547CB" w:rsidP="004547CB">
      <w:pPr>
        <w:spacing w:line="20" w:lineRule="atLeast"/>
        <w:rPr>
          <w:i/>
          <w:iCs/>
        </w:rPr>
      </w:pPr>
      <w:proofErr w:type="gramStart"/>
      <w:r w:rsidRPr="00CF4F20">
        <w:rPr>
          <w:i/>
          <w:iCs/>
        </w:rPr>
        <w:t>olmaya</w:t>
      </w:r>
      <w:proofErr w:type="gramEnd"/>
      <w:r w:rsidRPr="00CF4F20">
        <w:rPr>
          <w:i/>
          <w:iCs/>
        </w:rPr>
        <w:t xml:space="preserve"> davet edilmesine;</w:t>
      </w:r>
    </w:p>
    <w:p w14:paraId="4C978596" w14:textId="77777777" w:rsidR="004547CB" w:rsidRPr="00CF4F20" w:rsidRDefault="004547CB" w:rsidP="004547CB">
      <w:pPr>
        <w:spacing w:line="20" w:lineRule="atLeast"/>
        <w:rPr>
          <w:i/>
          <w:iCs/>
        </w:rPr>
      </w:pPr>
      <w:r w:rsidRPr="00CF4F20">
        <w:rPr>
          <w:i/>
          <w:iCs/>
        </w:rPr>
        <w:t>Aynı gün alanlarda kitlesel basın açıklamaları yapılmasına;</w:t>
      </w:r>
    </w:p>
    <w:p w14:paraId="6BECA93A" w14:textId="77777777" w:rsidR="004547CB" w:rsidRPr="00CF4F20" w:rsidRDefault="004547CB" w:rsidP="004547CB">
      <w:pPr>
        <w:spacing w:line="20" w:lineRule="atLeast"/>
        <w:rPr>
          <w:i/>
          <w:iCs/>
        </w:rPr>
      </w:pPr>
      <w:r w:rsidRPr="00CF4F20">
        <w:rPr>
          <w:i/>
          <w:iCs/>
        </w:rPr>
        <w:t>İş bırakma eylemine en yüksek ve etkin katılımın sağlanması için çalışmaların</w:t>
      </w:r>
    </w:p>
    <w:p w14:paraId="7124F8D3" w14:textId="77777777" w:rsidR="004547CB" w:rsidRDefault="004547CB" w:rsidP="004547CB">
      <w:pPr>
        <w:spacing w:line="20" w:lineRule="atLeast"/>
        <w:rPr>
          <w:i/>
          <w:iCs/>
        </w:rPr>
      </w:pPr>
      <w:proofErr w:type="gramStart"/>
      <w:r w:rsidRPr="00CF4F20">
        <w:rPr>
          <w:i/>
          <w:iCs/>
        </w:rPr>
        <w:t>yapılmasına</w:t>
      </w:r>
      <w:proofErr w:type="gramEnd"/>
      <w:r w:rsidRPr="00CF4F20">
        <w:rPr>
          <w:i/>
          <w:iCs/>
        </w:rPr>
        <w:t>, oy birliği ile karar vermiştir.</w:t>
      </w:r>
      <w:r>
        <w:rPr>
          <w:i/>
          <w:iCs/>
        </w:rPr>
        <w:t>..”</w:t>
      </w:r>
    </w:p>
    <w:p w14:paraId="326AA014" w14:textId="77777777" w:rsidR="004547CB" w:rsidRPr="00B76093" w:rsidRDefault="004547CB" w:rsidP="004547CB">
      <w:pPr>
        <w:spacing w:line="20" w:lineRule="atLeast"/>
        <w:jc w:val="both"/>
        <w:rPr>
          <w:i/>
          <w:iCs/>
        </w:rPr>
      </w:pPr>
    </w:p>
    <w:p w14:paraId="3F8BE89F" w14:textId="77777777" w:rsidR="004547CB" w:rsidRDefault="004547CB" w:rsidP="004547CB">
      <w:proofErr w:type="gramStart"/>
      <w:r>
        <w:t>şeklinde</w:t>
      </w:r>
      <w:proofErr w:type="gramEnd"/>
      <w:r>
        <w:t xml:space="preserve"> karar almıştır. </w:t>
      </w:r>
    </w:p>
    <w:p w14:paraId="7567EEEE" w14:textId="77777777" w:rsidR="004547CB" w:rsidRDefault="004547CB" w:rsidP="004547CB">
      <w:pPr>
        <w:spacing w:line="276" w:lineRule="auto"/>
        <w:jc w:val="both"/>
      </w:pPr>
    </w:p>
    <w:p w14:paraId="2F461221" w14:textId="5DB59B30" w:rsidR="004547CB" w:rsidRDefault="004547CB" w:rsidP="004547CB">
      <w:pPr>
        <w:spacing w:line="276" w:lineRule="auto"/>
        <w:ind w:firstLine="708"/>
        <w:jc w:val="both"/>
      </w:pPr>
      <w:r>
        <w:t xml:space="preserve">EĞİTİM-İŞ Sendikası tarafından alınan bu 1 günlük iş bırakma eylemi kararı gereğince 29.12.2021 günü bu sendikal </w:t>
      </w:r>
      <w:r w:rsidR="0022671D">
        <w:t>faaliyet</w:t>
      </w:r>
      <w:r>
        <w:t xml:space="preserve"> kapsamında</w:t>
      </w:r>
      <w:r w:rsidR="0022671D">
        <w:t>ki</w:t>
      </w:r>
      <w:r>
        <w:t xml:space="preserve"> iş bırak</w:t>
      </w:r>
      <w:r w:rsidR="0022671D">
        <w:t>ma eylemine katıldım.</w:t>
      </w:r>
      <w:r>
        <w:t xml:space="preserve"> </w:t>
      </w:r>
    </w:p>
    <w:p w14:paraId="2E324498" w14:textId="77777777" w:rsidR="004547CB" w:rsidRPr="008F5C2F" w:rsidRDefault="004547CB" w:rsidP="004547CB">
      <w:pPr>
        <w:spacing w:line="276" w:lineRule="auto"/>
        <w:jc w:val="both"/>
        <w:rPr>
          <w:color w:val="00060A"/>
        </w:rPr>
      </w:pPr>
      <w:r w:rsidRPr="008F5C2F">
        <w:rPr>
          <w:color w:val="00060A"/>
        </w:rPr>
        <w:t xml:space="preserve">  </w:t>
      </w:r>
    </w:p>
    <w:p w14:paraId="597E556E" w14:textId="77777777"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w:t>
      </w:r>
      <w:r w:rsidRPr="008F5C2F">
        <w:lastRenderedPageBreak/>
        <w:t xml:space="preserve">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Türkiye Cumhuriyetini de birden fazla defa </w:t>
      </w:r>
      <w:proofErr w:type="gramStart"/>
      <w:r w:rsidRPr="008F5C2F">
        <w:t>mahkum</w:t>
      </w:r>
      <w:proofErr w:type="gramEnd"/>
      <w:r w:rsidRPr="008F5C2F">
        <w:t xml:space="preserve">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w:t>
      </w:r>
      <w:proofErr w:type="spellStart"/>
      <w:r w:rsidRPr="008F5C2F">
        <w:t>tolere</w:t>
      </w:r>
      <w:proofErr w:type="spellEnd"/>
      <w:r w:rsidRPr="008F5C2F">
        <w:t xml:space="preserve"> etmekle yükümlü olduğunun altını çizmektedir. </w:t>
      </w:r>
      <w:proofErr w:type="gramStart"/>
      <w:r w:rsidRPr="008F5C2F">
        <w:rPr>
          <w:b/>
          <w:i/>
        </w:rPr>
        <w:t>(</w:t>
      </w:r>
      <w:proofErr w:type="gramEnd"/>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 26</w:t>
      </w:r>
      <w:proofErr w:type="gramEnd"/>
      <w:r w:rsidRPr="008F5C2F">
        <w:rPr>
          <w:b/>
          <w:i/>
          <w:color w:val="00060A"/>
        </w:rPr>
        <w:t>.12.2005 tarih E:2003/2274, K:2005/4695</w:t>
      </w:r>
      <w:r w:rsidRPr="008F5C2F">
        <w:rPr>
          <w:b/>
          <w:i/>
        </w:rPr>
        <w:t xml:space="preserve"> ve 20.12.2004 tarih 2004/4209E. 2004/4148K. </w:t>
      </w:r>
      <w:proofErr w:type="gramStart"/>
      <w:r w:rsidRPr="008F5C2F">
        <w:rPr>
          <w:b/>
          <w:i/>
        </w:rPr>
        <w:t>sayılı</w:t>
      </w:r>
      <w:proofErr w:type="gramEnd"/>
      <w:r w:rsidRPr="008F5C2F">
        <w:rPr>
          <w:b/>
          <w:i/>
        </w:rPr>
        <w:t xml:space="preserve">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 xml:space="preserve">R.G. Tarih-Sayı: </w:t>
      </w:r>
      <w:proofErr w:type="gramStart"/>
      <w:r w:rsidRPr="00574BB5">
        <w:rPr>
          <w:b/>
          <w:bCs/>
          <w:color w:val="000000"/>
        </w:rPr>
        <w:t>4/12/2014</w:t>
      </w:r>
      <w:proofErr w:type="gramEnd"/>
      <w:r w:rsidRPr="00574BB5">
        <w:rPr>
          <w:b/>
          <w:bCs/>
          <w:color w:val="000000"/>
        </w:rPr>
        <w:t>-29195)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574BB5">
        <w:rPr>
          <w:i/>
          <w:iCs/>
          <w:color w:val="000000"/>
        </w:rPr>
        <w:t>15/12/2009</w:t>
      </w:r>
      <w:proofErr w:type="gramEnd"/>
      <w:r w:rsidRPr="00574BB5">
        <w:rPr>
          <w:i/>
          <w:iCs/>
          <w:color w:val="000000"/>
        </w:rPr>
        <w:t>,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607EC360" w14:textId="77777777" w:rsidR="004547CB" w:rsidRPr="000126F3" w:rsidRDefault="004547CB" w:rsidP="004547CB">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w:t>
      </w:r>
      <w:r>
        <w:rPr>
          <w:color w:val="00060A"/>
        </w:rPr>
        <w:t xml:space="preserve">AİHM ve </w:t>
      </w:r>
      <w:r w:rsidRPr="008F5C2F">
        <w:rPr>
          <w:color w:val="00060A"/>
        </w:rPr>
        <w:t xml:space="preserve">Danıştay’ın da yukarıda ifade </w:t>
      </w:r>
      <w:r w:rsidRPr="008F5C2F">
        <w:rPr>
          <w:color w:val="00060A"/>
        </w:rPr>
        <w:lastRenderedPageBreak/>
        <w:t>ettiğimiz esaslar doğrultusunda sendikal faaliyet kapsamında gerçekleşen iş bırakma eylemleri nedeniyle disiplin cezası verilmeyeceği yönündeki içtihadına atıfta bulunarak görüşü ifade edilmiştir.</w:t>
      </w:r>
      <w:r w:rsidRPr="008F5C2F">
        <w:rPr>
          <w:b/>
          <w:color w:val="00060A"/>
        </w:rPr>
        <w:t xml:space="preserve">(EK-2) </w:t>
      </w:r>
    </w:p>
    <w:p w14:paraId="7A1A2804" w14:textId="3F9B7C87" w:rsidR="004547CB" w:rsidRPr="00AE3603" w:rsidRDefault="004547CB" w:rsidP="00AE3603">
      <w:pPr>
        <w:jc w:val="both"/>
        <w:rPr>
          <w:sz w:val="25"/>
          <w:szCs w:val="25"/>
        </w:rPr>
      </w:pPr>
      <w:proofErr w:type="gramStart"/>
      <w:r w:rsidRPr="00EE6A7F">
        <w:t>Ayrıca Danıştay 12. Dairesinin 2013/10057 E. ve 2013/10231 K. Sayılı kararında</w:t>
      </w:r>
      <w:r w:rsidR="00AE3603">
        <w:t>;</w:t>
      </w:r>
      <w:r w:rsidR="002F1B1B">
        <w:t xml:space="preserve"> </w:t>
      </w:r>
      <w:r w:rsidR="00AE3603" w:rsidRPr="00AE3603">
        <w:rPr>
          <w:i/>
          <w:iCs/>
        </w:rPr>
        <w:t xml:space="preserve">“ davacının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w:t>
      </w:r>
      <w:proofErr w:type="gramEnd"/>
      <w:r w:rsidR="00AE3603">
        <w:t xml:space="preserve">Şeklinde kararı yer almıştır </w:t>
      </w:r>
      <w:r w:rsidR="002F1B1B">
        <w:t xml:space="preserve">ve yine </w:t>
      </w:r>
      <w:r w:rsidR="00AE3603" w:rsidRPr="00951F46">
        <w:t xml:space="preserve">Avrupa İnsan Hakları Mahkemesi </w:t>
      </w:r>
      <w:r w:rsidR="00AE3603">
        <w:t xml:space="preserve">kararında </w:t>
      </w:r>
      <w:r w:rsidR="002F1B1B" w:rsidRPr="00AE3603">
        <w:rPr>
          <w:i/>
          <w:iCs/>
        </w:rPr>
        <w:t>(Urcan ve Diğerleri – Türkiye</w:t>
      </w:r>
      <w:r w:rsidR="00AE3603" w:rsidRPr="00AE3603">
        <w:rPr>
          <w:i/>
          <w:iCs/>
        </w:rPr>
        <w:t xml:space="preserve"> </w:t>
      </w:r>
      <w:proofErr w:type="gramStart"/>
      <w:r w:rsidR="00AE3603" w:rsidRPr="00AE3603">
        <w:rPr>
          <w:i/>
          <w:iCs/>
          <w:sz w:val="25"/>
          <w:szCs w:val="25"/>
        </w:rPr>
        <w:t xml:space="preserve">Başvuru  </w:t>
      </w:r>
      <w:proofErr w:type="spellStart"/>
      <w:r w:rsidR="00AE3603" w:rsidRPr="00AE3603">
        <w:rPr>
          <w:i/>
          <w:iCs/>
          <w:sz w:val="25"/>
          <w:szCs w:val="25"/>
        </w:rPr>
        <w:t>no</w:t>
      </w:r>
      <w:proofErr w:type="spellEnd"/>
      <w:proofErr w:type="gramEnd"/>
      <w:r w:rsidR="00AE3603" w:rsidRPr="00AE3603">
        <w:rPr>
          <w:i/>
          <w:iCs/>
          <w:sz w:val="25"/>
          <w:szCs w:val="25"/>
        </w:rPr>
        <w:t>: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w:t>
      </w:r>
      <w:r w:rsidR="00DE5169">
        <w:t xml:space="preserve">bu gibi hallerin yaşanması </w:t>
      </w:r>
      <w:proofErr w:type="gramStart"/>
      <w:r w:rsidR="00DE5169">
        <w:t xml:space="preserve">durumunda  </w:t>
      </w:r>
      <w:r>
        <w:t>EĞİTİM</w:t>
      </w:r>
      <w:proofErr w:type="gramEnd"/>
      <w:r>
        <w:t xml:space="preserve">-İŞ Sendikası tarafından da bu yollara başvurulacağının ilan edildiğini ifade etmek gerekir. </w:t>
      </w:r>
    </w:p>
    <w:p w14:paraId="79EF3B00" w14:textId="33589245"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w:t>
      </w:r>
      <w:proofErr w:type="gramStart"/>
      <w:r w:rsidRPr="008F5C2F">
        <w:t>dahil</w:t>
      </w:r>
      <w:proofErr w:type="gramEnd"/>
      <w:r w:rsidRPr="008F5C2F">
        <w:t xml:space="preserve">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1 günlük iş bırakma eylemi kapsamında 29.12.2021 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52A7957C" w14:textId="77777777" w:rsidR="004547CB" w:rsidRPr="008F5C2F" w:rsidRDefault="004547CB" w:rsidP="004547CB">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021E95E2" w14:textId="77777777" w:rsidR="004547CB" w:rsidRPr="008F5C2F" w:rsidRDefault="004547CB" w:rsidP="004547CB">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126294" w:rsidRDefault="00775A5C"/>
    <w:sectPr w:rsidR="001262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CE771" w14:textId="77777777" w:rsidR="00775A5C" w:rsidRDefault="00775A5C">
      <w:r>
        <w:separator/>
      </w:r>
    </w:p>
  </w:endnote>
  <w:endnote w:type="continuationSeparator" w:id="0">
    <w:p w14:paraId="1F9D45B8" w14:textId="77777777" w:rsidR="00775A5C" w:rsidRDefault="0077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14:paraId="72C1E1D6" w14:textId="77777777" w:rsidR="00CE164B" w:rsidRDefault="005436B8">
        <w:pPr>
          <w:pStyle w:val="Altbilgi"/>
          <w:jc w:val="right"/>
        </w:pPr>
        <w:r>
          <w:fldChar w:fldCharType="begin"/>
        </w:r>
        <w:r>
          <w:instrText>PAGE   \* MERGEFORMAT</w:instrText>
        </w:r>
        <w:r>
          <w:fldChar w:fldCharType="separate"/>
        </w:r>
        <w:r w:rsidR="00191F9C">
          <w:rPr>
            <w:noProof/>
          </w:rPr>
          <w:t>1</w:t>
        </w:r>
        <w:r>
          <w:fldChar w:fldCharType="end"/>
        </w:r>
      </w:p>
    </w:sdtContent>
  </w:sdt>
  <w:p w14:paraId="1301C31C" w14:textId="77777777" w:rsidR="00CE164B" w:rsidRDefault="00775A5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F1978" w14:textId="77777777" w:rsidR="00775A5C" w:rsidRDefault="00775A5C">
      <w:r>
        <w:separator/>
      </w:r>
    </w:p>
  </w:footnote>
  <w:footnote w:type="continuationSeparator" w:id="0">
    <w:p w14:paraId="7E78B640" w14:textId="77777777" w:rsidR="00775A5C" w:rsidRDefault="00775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CB"/>
    <w:rsid w:val="000056F5"/>
    <w:rsid w:val="00012C7B"/>
    <w:rsid w:val="00160550"/>
    <w:rsid w:val="00191F9C"/>
    <w:rsid w:val="0022671D"/>
    <w:rsid w:val="002D7AE1"/>
    <w:rsid w:val="002F1B1B"/>
    <w:rsid w:val="003342D4"/>
    <w:rsid w:val="00340668"/>
    <w:rsid w:val="004547CB"/>
    <w:rsid w:val="005436B8"/>
    <w:rsid w:val="00597974"/>
    <w:rsid w:val="00775A5C"/>
    <w:rsid w:val="007A547F"/>
    <w:rsid w:val="00890D06"/>
    <w:rsid w:val="009B2CF7"/>
    <w:rsid w:val="00A47FE2"/>
    <w:rsid w:val="00AE3603"/>
    <w:rsid w:val="00DE5169"/>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bilgi Char"/>
    <w:basedOn w:val="VarsaylanParagrafYazTipi"/>
    <w:link w:val="Altbilgi"/>
    <w:uiPriority w:val="99"/>
    <w:rsid w:val="004547CB"/>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ASLI</cp:lastModifiedBy>
  <cp:revision>2</cp:revision>
  <dcterms:created xsi:type="dcterms:W3CDTF">2021-12-30T07:09:00Z</dcterms:created>
  <dcterms:modified xsi:type="dcterms:W3CDTF">2021-12-30T07:09:00Z</dcterms:modified>
</cp:coreProperties>
</file>